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52A2" w14:textId="77777777" w:rsidR="008272D0" w:rsidRDefault="00810A25">
      <w:pPr>
        <w:jc w:val="both"/>
      </w:pPr>
      <w:r>
        <w:rPr>
          <w:noProof/>
        </w:rPr>
        <w:pict w14:anchorId="1E2A17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6" o:spid="_x0000_s1040" type="#_x0000_t75" alt="Uma imagem com texto, círculo, Tipo de letra, logótipo&#10;&#10;Descrição gerada automaticamente" style="position:absolute;left:0;text-align:left;margin-left:443.25pt;margin-top:10.6pt;width:80pt;height:49.5pt;z-index:3;visibility:visible">
            <v:imagedata r:id="rId7" o:title="Uma imagem com texto, círculo, Tipo de letra, logótipo&#10;&#10;Descrição gerada automaticamente"/>
          </v:shape>
        </w:pict>
      </w:r>
    </w:p>
    <w:p w14:paraId="044ED6FD" w14:textId="77777777" w:rsidR="008272D0" w:rsidRPr="008272D0" w:rsidRDefault="00810A25" w:rsidP="008272D0">
      <w:pPr>
        <w:ind w:right="-496"/>
        <w:rPr>
          <w:rFonts w:ascii="Comic Sans MS" w:hAnsi="Comic Sans MS" w:cs="Times New Roman"/>
          <w:color w:val="339966"/>
          <w:sz w:val="24"/>
          <w:szCs w:val="24"/>
        </w:rPr>
      </w:pPr>
      <w:r>
        <w:rPr>
          <w:noProof/>
        </w:rPr>
        <w:pict w14:anchorId="4FE486E2">
          <v:shape id="Imagem 3" o:spid="_x0000_s1041" type="#_x0000_t75" alt="Uma imagem com texto, Gráficos, design gráfico, captura de ecrã&#10;&#10;Descrição gerada automaticamente" style="position:absolute;margin-left:0;margin-top:8.4pt;width:135.2pt;height:26.8pt;z-index:4;visibility:visible;mso-position-horizontal-relative:margin">
            <v:imagedata r:id="rId8" o:title="Uma imagem com texto, Gráficos, design gráfico, captura de ecrã&#10;&#10;Descrição gerada automaticamente"/>
            <w10:wrap anchorx="margin"/>
          </v:shape>
        </w:pict>
      </w:r>
    </w:p>
    <w:p w14:paraId="5F9A5BFC" w14:textId="77777777" w:rsidR="00007A05" w:rsidRPr="00D600F8" w:rsidRDefault="00007A05" w:rsidP="00007A05">
      <w:pPr>
        <w:pStyle w:val="BodyText"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3FC7B59A" w14:textId="77777777" w:rsidR="00007A05" w:rsidRPr="00D600F8" w:rsidRDefault="00007A05" w:rsidP="00007A05">
      <w:pPr>
        <w:pStyle w:val="BodyText"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6B8EB3BA" w14:textId="77777777" w:rsidR="00007A05" w:rsidRPr="00D600F8" w:rsidRDefault="00007A05" w:rsidP="00007A05">
      <w:pPr>
        <w:pStyle w:val="BodyText"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5C91DE28" w14:textId="77777777" w:rsidR="00007A05" w:rsidRPr="00F12971" w:rsidRDefault="00007A05" w:rsidP="00007A05">
      <w:pPr>
        <w:pStyle w:val="BodyText"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Comic Sans MS"/>
          <w:b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Comic Sans MS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Comic Sans MS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Comic Sans MS"/>
          <w:sz w:val="16"/>
          <w:szCs w:val="16"/>
          <w:shd w:val="clear" w:color="auto" w:fill="FFFFFF"/>
        </w:rPr>
        <w:t>403726) – EB 2,3 Infante D. Fernando – EB1/JI Manuel Cabanas</w:t>
      </w:r>
    </w:p>
    <w:p w14:paraId="63047A79" w14:textId="77777777" w:rsidR="00AC0199" w:rsidRPr="00AC0199" w:rsidRDefault="00007A05" w:rsidP="00AC0199">
      <w:pPr>
        <w:ind w:right="-496"/>
        <w:jc w:val="center"/>
        <w:rPr>
          <w:rFonts w:ascii="Comic Sans MS" w:hAnsi="Comic Sans MS" w:cs="Times New Roman"/>
          <w:color w:val="339966"/>
          <w:sz w:val="24"/>
          <w:szCs w:val="24"/>
        </w:rPr>
      </w:pPr>
      <w:r>
        <w:rPr>
          <w:noProof/>
        </w:rPr>
        <w:pict w14:anchorId="0D177741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5.8pt;margin-top:9.8pt;width:522.8pt;height:94.95pt;z-index:1" stroked="f">
            <v:textbox style="mso-next-textbox:#_x0000_s1029">
              <w:txbxContent>
                <w:p w14:paraId="356B7EF8" w14:textId="77777777" w:rsidR="00007A05" w:rsidRDefault="00007A05"/>
                <w:tbl>
                  <w:tblPr>
                    <w:tblW w:w="10490" w:type="dxa"/>
                    <w:tblInd w:w="-34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12" w:space="0" w:color="auto"/>
                      <w:insideV w:val="single" w:sz="12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8506"/>
                    <w:gridCol w:w="1984"/>
                  </w:tblGrid>
                  <w:tr w:rsidR="00E109CD" w14:paraId="3207981D" w14:textId="77777777">
                    <w:tc>
                      <w:tcPr>
                        <w:tcW w:w="8506" w:type="dxa"/>
                        <w:vAlign w:val="center"/>
                      </w:tcPr>
                      <w:p w14:paraId="77F2B327" w14:textId="77777777" w:rsidR="00007A05" w:rsidRDefault="00007A05">
                        <w:pPr>
                          <w:jc w:val="center"/>
                          <w:rPr>
                            <w:b/>
                            <w:smallCaps/>
                          </w:rPr>
                        </w:pPr>
                      </w:p>
                      <w:p w14:paraId="34CFCED0" w14:textId="77777777" w:rsidR="00E109CD" w:rsidRPr="00007A05" w:rsidRDefault="006352FB">
                        <w:pPr>
                          <w:jc w:val="center"/>
                          <w:rPr>
                            <w:b/>
                            <w:smallCaps/>
                            <w:sz w:val="28"/>
                            <w:szCs w:val="28"/>
                          </w:rPr>
                        </w:pPr>
                        <w:r w:rsidRPr="00007A05">
                          <w:rPr>
                            <w:b/>
                            <w:smallCaps/>
                            <w:sz w:val="28"/>
                            <w:szCs w:val="28"/>
                          </w:rPr>
                          <w:t>Relatório do Dire</w:t>
                        </w:r>
                        <w:r w:rsidR="00E109CD" w:rsidRPr="00007A05">
                          <w:rPr>
                            <w:b/>
                            <w:smallCaps/>
                            <w:sz w:val="28"/>
                            <w:szCs w:val="28"/>
                          </w:rPr>
                          <w:t>tor de Turma</w:t>
                        </w:r>
                      </w:p>
                      <w:p w14:paraId="233DCDEB" w14:textId="77777777" w:rsidR="00007A05" w:rsidRPr="00007A05" w:rsidRDefault="00007A05">
                        <w:pPr>
                          <w:jc w:val="center"/>
                          <w:rPr>
                            <w:b/>
                            <w:smallCaps/>
                          </w:rPr>
                        </w:pP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1511675F" w14:textId="77777777" w:rsidR="00007A05" w:rsidRPr="00007A05" w:rsidRDefault="00E109CD" w:rsidP="00AF6AF1">
                        <w:pPr>
                          <w:rPr>
                            <w:b/>
                          </w:rPr>
                        </w:pPr>
                        <w:r w:rsidRPr="00007A05">
                          <w:rPr>
                            <w:b/>
                          </w:rPr>
                          <w:t xml:space="preserve">Ano: </w:t>
                        </w:r>
                      </w:p>
                      <w:p w14:paraId="57B7676D" w14:textId="77777777" w:rsidR="00E109CD" w:rsidRPr="00007A05" w:rsidRDefault="00E109CD" w:rsidP="00AF6AF1">
                        <w:pPr>
                          <w:rPr>
                            <w:b/>
                          </w:rPr>
                        </w:pPr>
                        <w:r w:rsidRPr="00007A05">
                          <w:rPr>
                            <w:b/>
                          </w:rPr>
                          <w:t>Turma:</w:t>
                        </w:r>
                        <w:r w:rsidR="00AF6AF1" w:rsidRPr="00007A05">
                          <w:rPr>
                            <w:b/>
                          </w:rPr>
                          <w:t xml:space="preserve"> </w:t>
                        </w:r>
                      </w:p>
                    </w:tc>
                  </w:tr>
                  <w:tr w:rsidR="00E109CD" w14:paraId="650D0980" w14:textId="77777777">
                    <w:tc>
                      <w:tcPr>
                        <w:tcW w:w="8506" w:type="dxa"/>
                        <w:vAlign w:val="center"/>
                      </w:tcPr>
                      <w:p w14:paraId="6863705E" w14:textId="77777777" w:rsidR="00E109CD" w:rsidRPr="00007A05" w:rsidRDefault="00E109CD" w:rsidP="00AF6AF1">
                        <w:pPr>
                          <w:spacing w:before="120" w:after="120"/>
                          <w:rPr>
                            <w:b/>
                          </w:rPr>
                        </w:pPr>
                        <w:r w:rsidRPr="00007A05">
                          <w:rPr>
                            <w:b/>
                          </w:rPr>
                          <w:t>Nome:</w:t>
                        </w:r>
                        <w:r w:rsidR="005A1659" w:rsidRPr="00007A05">
                          <w:rPr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49DAAC33" w14:textId="5A73759E" w:rsidR="00E109CD" w:rsidRPr="00007A05" w:rsidRDefault="00452030" w:rsidP="00DA472B">
                        <w:pPr>
                          <w:spacing w:before="120" w:after="120"/>
                          <w:jc w:val="center"/>
                          <w:rPr>
                            <w:b/>
                          </w:rPr>
                        </w:pPr>
                        <w:r w:rsidRPr="006D575A">
                          <w:rPr>
                            <w:b/>
                          </w:rPr>
                          <w:t>202</w:t>
                        </w:r>
                        <w:r w:rsidR="006065D9">
                          <w:rPr>
                            <w:b/>
                          </w:rPr>
                          <w:t>6</w:t>
                        </w:r>
                        <w:r w:rsidRPr="006D575A">
                          <w:rPr>
                            <w:b/>
                          </w:rPr>
                          <w:t>/202</w:t>
                        </w:r>
                        <w:r w:rsidR="006065D9">
                          <w:rPr>
                            <w:b/>
                          </w:rPr>
                          <w:t>7</w:t>
                        </w:r>
                      </w:p>
                    </w:tc>
                  </w:tr>
                </w:tbl>
                <w:p w14:paraId="40325FB2" w14:textId="77777777" w:rsidR="00E109CD" w:rsidRDefault="00E109CD"/>
              </w:txbxContent>
            </v:textbox>
          </v:shape>
        </w:pict>
      </w:r>
      <w:r w:rsidR="00AF6AF1">
        <w:rPr>
          <w:noProof/>
        </w:rPr>
        <w:pict w14:anchorId="5846A259">
          <v:shape id="_x0000_s1037" type="#_x0000_t75" style="position:absolute;left:0;text-align:left;margin-left:-166.6pt;margin-top:9.8pt;width:48.75pt;height:49.5pt;z-index:-3">
            <v:imagedata r:id="rId9" o:title="simbolo da escola"/>
          </v:shape>
        </w:pict>
      </w:r>
      <w:r w:rsidR="00AC0199" w:rsidRPr="00AC0199">
        <w:rPr>
          <w:rFonts w:ascii="Comic Sans MS" w:hAnsi="Comic Sans MS" w:cs="Times New Roman"/>
          <w:color w:val="339966"/>
          <w:sz w:val="24"/>
          <w:szCs w:val="24"/>
        </w:rPr>
        <w:t xml:space="preserve">                                             </w:t>
      </w:r>
    </w:p>
    <w:p w14:paraId="3DDB5AE9" w14:textId="77777777" w:rsidR="000E5EB1" w:rsidRPr="00007A05" w:rsidRDefault="000E5EB1" w:rsidP="00007A05">
      <w:pPr>
        <w:ind w:right="-496"/>
        <w:rPr>
          <w:rFonts w:ascii="Comic Sans MS" w:hAnsi="Comic Sans MS" w:cs="Times New Roman"/>
          <w:color w:val="339966"/>
          <w:sz w:val="24"/>
          <w:szCs w:val="24"/>
        </w:rPr>
      </w:pPr>
    </w:p>
    <w:p w14:paraId="233B6627" w14:textId="77777777" w:rsidR="000E5EB1" w:rsidRDefault="000E5EB1" w:rsidP="000E5EB1">
      <w:pPr>
        <w:jc w:val="center"/>
      </w:pPr>
    </w:p>
    <w:p w14:paraId="38CAA0EA" w14:textId="77777777" w:rsidR="008272D0" w:rsidRDefault="008272D0">
      <w:pPr>
        <w:jc w:val="both"/>
      </w:pPr>
    </w:p>
    <w:p w14:paraId="508BF411" w14:textId="77777777" w:rsidR="008272D0" w:rsidRDefault="008272D0">
      <w:pPr>
        <w:jc w:val="both"/>
      </w:pPr>
    </w:p>
    <w:p w14:paraId="241F1FD2" w14:textId="77777777" w:rsidR="008272D0" w:rsidRDefault="008272D0">
      <w:pPr>
        <w:jc w:val="both"/>
      </w:pPr>
    </w:p>
    <w:p w14:paraId="5914877D" w14:textId="77777777" w:rsidR="00C151CA" w:rsidRDefault="00C151CA" w:rsidP="005954B3">
      <w:pPr>
        <w:tabs>
          <w:tab w:val="left" w:pos="1360"/>
        </w:tabs>
      </w:pPr>
    </w:p>
    <w:p w14:paraId="039EBC34" w14:textId="77777777" w:rsidR="00F43730" w:rsidRDefault="00F43730" w:rsidP="003B0D04">
      <w:pPr>
        <w:rPr>
          <w:rFonts w:ascii="Calibri" w:hAnsi="Calibri" w:cs="Calibri"/>
        </w:rPr>
      </w:pPr>
    </w:p>
    <w:p w14:paraId="7BA6B8AE" w14:textId="77777777" w:rsidR="00007A05" w:rsidRPr="00076623" w:rsidRDefault="00007A05" w:rsidP="003B0D04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5156"/>
        <w:gridCol w:w="5402"/>
      </w:tblGrid>
      <w:tr w:rsidR="00DC6FC2" w:rsidRPr="00076623" w14:paraId="386938A2" w14:textId="77777777">
        <w:trPr>
          <w:trHeight w:val="423"/>
        </w:trPr>
        <w:tc>
          <w:tcPr>
            <w:tcW w:w="10558" w:type="dxa"/>
            <w:gridSpan w:val="2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607E857" w14:textId="77777777" w:rsidR="00DC6FC2" w:rsidRPr="00076623" w:rsidRDefault="00DC6FC2" w:rsidP="00810A25">
            <w:pPr>
              <w:tabs>
                <w:tab w:val="left" w:pos="1360"/>
              </w:tabs>
              <w:jc w:val="center"/>
              <w:rPr>
                <w:rFonts w:ascii="Calibri" w:hAnsi="Calibri" w:cs="Calibri"/>
                <w:b/>
                <w:color w:val="000000"/>
                <w:highlight w:val="yellow"/>
              </w:rPr>
            </w:pPr>
            <w:r w:rsidRPr="00076623">
              <w:rPr>
                <w:rFonts w:ascii="Calibri" w:hAnsi="Calibri" w:cs="Calibri"/>
                <w:b/>
              </w:rPr>
              <w:t>Reflexão sobre o trabalho desenvolvido</w:t>
            </w:r>
          </w:p>
        </w:tc>
      </w:tr>
      <w:tr w:rsidR="00AF6AF1" w:rsidRPr="00076623" w14:paraId="5BC858AA" w14:textId="77777777">
        <w:trPr>
          <w:trHeight w:val="423"/>
        </w:trPr>
        <w:tc>
          <w:tcPr>
            <w:tcW w:w="10558" w:type="dxa"/>
            <w:gridSpan w:val="2"/>
            <w:tcBorders>
              <w:bottom w:val="single" w:sz="4" w:space="0" w:color="auto"/>
            </w:tcBorders>
            <w:vAlign w:val="center"/>
          </w:tcPr>
          <w:p w14:paraId="37AE6F53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39F1A024" w14:textId="77777777" w:rsidR="00007A05" w:rsidRDefault="00007A05" w:rsidP="00810A25">
            <w:pPr>
              <w:tabs>
                <w:tab w:val="left" w:pos="1360"/>
              </w:tabs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Constrangimentos/Dificuldades sentidas no desempenho da função de diretor de turma</w:t>
            </w:r>
            <w:r w:rsidR="00810A25">
              <w:rPr>
                <w:rFonts w:ascii="Calibri" w:hAnsi="Calibri" w:cs="Calibri"/>
                <w:b/>
                <w:color w:val="000000"/>
              </w:rPr>
              <w:t>:</w:t>
            </w:r>
          </w:p>
          <w:p w14:paraId="05994884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647FB5B6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126AE515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29E30191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04BFCE3A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4D574389" w14:textId="77777777" w:rsidR="00AF6AF1" w:rsidRDefault="00AF6AF1" w:rsidP="003B0D04">
            <w:pPr>
              <w:tabs>
                <w:tab w:val="left" w:pos="1360"/>
              </w:tabs>
              <w:rPr>
                <w:rFonts w:ascii="Calibri" w:hAnsi="Calibri" w:cs="Calibri"/>
                <w:b/>
              </w:rPr>
            </w:pPr>
          </w:p>
          <w:p w14:paraId="27C6CF04" w14:textId="77777777" w:rsidR="00AF6AF1" w:rsidRDefault="00AF6AF1" w:rsidP="003B0D04">
            <w:pPr>
              <w:tabs>
                <w:tab w:val="left" w:pos="1360"/>
              </w:tabs>
              <w:rPr>
                <w:rFonts w:ascii="Calibri" w:hAnsi="Calibri" w:cs="Calibri"/>
                <w:b/>
              </w:rPr>
            </w:pPr>
          </w:p>
          <w:p w14:paraId="110083AE" w14:textId="77777777" w:rsidR="00007A05" w:rsidRPr="00076623" w:rsidRDefault="00007A05" w:rsidP="003B0D04">
            <w:pPr>
              <w:tabs>
                <w:tab w:val="left" w:pos="1360"/>
              </w:tabs>
              <w:rPr>
                <w:rFonts w:ascii="Calibri" w:hAnsi="Calibri" w:cs="Calibri"/>
                <w:b/>
              </w:rPr>
            </w:pPr>
          </w:p>
        </w:tc>
      </w:tr>
      <w:tr w:rsidR="00007A05" w:rsidRPr="00076623" w14:paraId="5B52A870" w14:textId="77777777">
        <w:trPr>
          <w:trHeight w:val="423"/>
        </w:trPr>
        <w:tc>
          <w:tcPr>
            <w:tcW w:w="10558" w:type="dxa"/>
            <w:gridSpan w:val="2"/>
            <w:tcBorders>
              <w:bottom w:val="single" w:sz="4" w:space="0" w:color="auto"/>
            </w:tcBorders>
            <w:vAlign w:val="center"/>
          </w:tcPr>
          <w:p w14:paraId="2FFE6347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4D335563" w14:textId="77777777" w:rsidR="00007A05" w:rsidRDefault="00007A0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Sugestões de melhoria</w:t>
            </w:r>
            <w:r w:rsidR="00810A25">
              <w:rPr>
                <w:rFonts w:ascii="Calibri" w:hAnsi="Calibri" w:cs="Calibri"/>
                <w:b/>
                <w:color w:val="000000"/>
              </w:rPr>
              <w:t>:</w:t>
            </w:r>
          </w:p>
          <w:p w14:paraId="455F9274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7E823DA9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65846E35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2484E429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1931CADE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2640758D" w14:textId="77777777" w:rsidR="00810A25" w:rsidRDefault="00810A2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11EA5FF7" w14:textId="77777777" w:rsidR="00007A05" w:rsidRDefault="00007A0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677053FB" w14:textId="77777777" w:rsidR="00007A05" w:rsidRDefault="00007A05" w:rsidP="00007A05">
            <w:pPr>
              <w:tabs>
                <w:tab w:val="left" w:pos="1360"/>
              </w:tabs>
              <w:jc w:val="both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C151CA" w:rsidRPr="00076623" w14:paraId="67723B3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80"/>
        </w:trPr>
        <w:tc>
          <w:tcPr>
            <w:tcW w:w="5156" w:type="dxa"/>
            <w:tcBorders>
              <w:top w:val="single" w:sz="4" w:space="0" w:color="auto"/>
            </w:tcBorders>
          </w:tcPr>
          <w:p w14:paraId="0D14ABE1" w14:textId="77777777" w:rsidR="00C151CA" w:rsidRDefault="00C151CA" w:rsidP="003B0D04">
            <w:pPr>
              <w:tabs>
                <w:tab w:val="left" w:pos="1360"/>
              </w:tabs>
              <w:rPr>
                <w:rFonts w:ascii="Calibri" w:hAnsi="Calibri" w:cs="Calibri"/>
              </w:rPr>
            </w:pPr>
          </w:p>
          <w:p w14:paraId="6D128C62" w14:textId="77777777" w:rsidR="00694394" w:rsidRPr="00076623" w:rsidRDefault="006D575A" w:rsidP="00DA472B">
            <w:pPr>
              <w:tabs>
                <w:tab w:val="left" w:pos="1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</w:t>
            </w:r>
            <w:r w:rsidR="00694394">
              <w:rPr>
                <w:rFonts w:ascii="Calibri" w:hAnsi="Calibri" w:cs="Calibri"/>
              </w:rPr>
              <w:t>/</w:t>
            </w:r>
            <w:r w:rsidR="00220332">
              <w:rPr>
                <w:rFonts w:ascii="Calibri" w:hAnsi="Calibri" w:cs="Calibri"/>
              </w:rPr>
              <w:t>07</w:t>
            </w:r>
            <w:r w:rsidR="00694394">
              <w:rPr>
                <w:rFonts w:ascii="Calibri" w:hAnsi="Calibri" w:cs="Calibri"/>
              </w:rPr>
              <w:t>/</w:t>
            </w:r>
            <w:r w:rsidR="00013125">
              <w:rPr>
                <w:rFonts w:ascii="Calibri" w:hAnsi="Calibri" w:cs="Calibri"/>
              </w:rPr>
              <w:t>20</w:t>
            </w:r>
            <w:r w:rsidR="00184791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5402" w:type="dxa"/>
            <w:tcBorders>
              <w:top w:val="single" w:sz="4" w:space="0" w:color="auto"/>
            </w:tcBorders>
          </w:tcPr>
          <w:p w14:paraId="7BA08DE6" w14:textId="77777777" w:rsidR="00C151CA" w:rsidRPr="00076623" w:rsidRDefault="00C151CA" w:rsidP="003B0D04">
            <w:pPr>
              <w:tabs>
                <w:tab w:val="left" w:pos="1360"/>
              </w:tabs>
              <w:jc w:val="center"/>
              <w:rPr>
                <w:rFonts w:ascii="Calibri" w:hAnsi="Calibri" w:cs="Calibri"/>
                <w:b/>
              </w:rPr>
            </w:pPr>
          </w:p>
          <w:p w14:paraId="5970ABF6" w14:textId="77777777" w:rsidR="00AF6AF1" w:rsidRDefault="00AF6AF1" w:rsidP="003B0D04">
            <w:pPr>
              <w:tabs>
                <w:tab w:val="left" w:pos="1360"/>
              </w:tabs>
              <w:jc w:val="center"/>
              <w:rPr>
                <w:rFonts w:ascii="Calibri" w:hAnsi="Calibri" w:cs="Calibri"/>
                <w:b/>
              </w:rPr>
            </w:pPr>
          </w:p>
          <w:p w14:paraId="5281DC80" w14:textId="77777777" w:rsidR="00AF6AF1" w:rsidRDefault="00AF6AF1" w:rsidP="003B0D04">
            <w:pPr>
              <w:tabs>
                <w:tab w:val="left" w:pos="1360"/>
              </w:tabs>
              <w:jc w:val="center"/>
              <w:rPr>
                <w:rFonts w:ascii="Calibri" w:hAnsi="Calibri" w:cs="Calibri"/>
                <w:b/>
              </w:rPr>
            </w:pPr>
          </w:p>
          <w:p w14:paraId="5AF4F610" w14:textId="77777777" w:rsidR="00C151CA" w:rsidRPr="00076623" w:rsidRDefault="00694394" w:rsidP="003B0D04">
            <w:pPr>
              <w:tabs>
                <w:tab w:val="left" w:pos="1360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</w:t>
            </w:r>
            <w:r w:rsidR="006352FB" w:rsidRPr="00076623">
              <w:rPr>
                <w:rFonts w:ascii="Calibri" w:hAnsi="Calibri" w:cs="Calibri"/>
                <w:b/>
              </w:rPr>
              <w:t xml:space="preserve"> Dire</w:t>
            </w:r>
            <w:r w:rsidR="005F7607" w:rsidRPr="00076623">
              <w:rPr>
                <w:rFonts w:ascii="Calibri" w:hAnsi="Calibri" w:cs="Calibri"/>
                <w:b/>
              </w:rPr>
              <w:t>tor</w:t>
            </w:r>
            <w:r w:rsidR="00C151CA" w:rsidRPr="00076623">
              <w:rPr>
                <w:rFonts w:ascii="Calibri" w:hAnsi="Calibri" w:cs="Calibri"/>
                <w:b/>
              </w:rPr>
              <w:t xml:space="preserve"> de Turma</w:t>
            </w:r>
          </w:p>
          <w:p w14:paraId="02909C4F" w14:textId="77777777" w:rsidR="00DC26E4" w:rsidRPr="00076623" w:rsidRDefault="00DC26E4" w:rsidP="000254AD">
            <w:pPr>
              <w:tabs>
                <w:tab w:val="left" w:pos="1360"/>
              </w:tabs>
              <w:rPr>
                <w:rFonts w:ascii="Calibri" w:hAnsi="Calibri" w:cs="Calibri"/>
                <w:b/>
              </w:rPr>
            </w:pPr>
          </w:p>
          <w:p w14:paraId="00C923AC" w14:textId="77777777" w:rsidR="000254AD" w:rsidRPr="00076623" w:rsidRDefault="000254AD" w:rsidP="003B0D04">
            <w:pPr>
              <w:tabs>
                <w:tab w:val="left" w:pos="1360"/>
              </w:tabs>
              <w:jc w:val="center"/>
              <w:rPr>
                <w:rFonts w:ascii="Calibri" w:hAnsi="Calibri" w:cs="Calibri"/>
                <w:b/>
              </w:rPr>
            </w:pPr>
          </w:p>
          <w:p w14:paraId="3F6A2DF7" w14:textId="77777777" w:rsidR="00C151CA" w:rsidRPr="00076623" w:rsidRDefault="00C151CA" w:rsidP="00AF6AF1">
            <w:pPr>
              <w:tabs>
                <w:tab w:val="left" w:pos="1360"/>
              </w:tabs>
              <w:jc w:val="center"/>
              <w:rPr>
                <w:rFonts w:ascii="Calibri" w:hAnsi="Calibri" w:cs="Calibri"/>
              </w:rPr>
            </w:pPr>
          </w:p>
        </w:tc>
      </w:tr>
    </w:tbl>
    <w:p w14:paraId="24564F3A" w14:textId="77777777" w:rsidR="00C151CA" w:rsidRPr="00076623" w:rsidRDefault="00C151CA" w:rsidP="006D575A">
      <w:pPr>
        <w:pStyle w:val="EndnoteText"/>
        <w:rPr>
          <w:rFonts w:ascii="Calibri" w:hAnsi="Calibri" w:cs="Calibri"/>
        </w:rPr>
      </w:pPr>
    </w:p>
    <w:sectPr w:rsidR="00C151CA" w:rsidRPr="00076623" w:rsidSect="009922E8">
      <w:footerReference w:type="default" r:id="rId10"/>
      <w:endnotePr>
        <w:numFmt w:val="decimal"/>
      </w:endnotePr>
      <w:pgSz w:w="11906" w:h="16838"/>
      <w:pgMar w:top="567" w:right="578" w:bottom="107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911B" w14:textId="77777777" w:rsidR="00BB02DB" w:rsidRDefault="00BB02DB">
      <w:r>
        <w:separator/>
      </w:r>
    </w:p>
  </w:endnote>
  <w:endnote w:type="continuationSeparator" w:id="0">
    <w:p w14:paraId="5FD24085" w14:textId="77777777" w:rsidR="00BB02DB" w:rsidRDefault="00BB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5641" w14:textId="77777777" w:rsidR="00E109CD" w:rsidRDefault="00E109CD" w:rsidP="001C2A2D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D830" w14:textId="77777777" w:rsidR="00BB02DB" w:rsidRDefault="00BB02DB">
      <w:r>
        <w:separator/>
      </w:r>
    </w:p>
  </w:footnote>
  <w:footnote w:type="continuationSeparator" w:id="0">
    <w:p w14:paraId="1CDE2BB1" w14:textId="77777777" w:rsidR="00BB02DB" w:rsidRDefault="00BB0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74B29"/>
    <w:multiLevelType w:val="hybridMultilevel"/>
    <w:tmpl w:val="E2A42E90"/>
    <w:lvl w:ilvl="0" w:tplc="0816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4345D1"/>
    <w:multiLevelType w:val="hybridMultilevel"/>
    <w:tmpl w:val="7618E0D8"/>
    <w:lvl w:ilvl="0" w:tplc="0816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2D6610"/>
    <w:multiLevelType w:val="hybridMultilevel"/>
    <w:tmpl w:val="83CA650C"/>
    <w:lvl w:ilvl="0" w:tplc="73308F64">
      <w:start w:val="1"/>
      <w:numFmt w:val="decimal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00"/>
        </w:tabs>
        <w:ind w:left="13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num w:numId="1" w16cid:durableId="1280524097">
    <w:abstractNumId w:val="0"/>
  </w:num>
  <w:num w:numId="2" w16cid:durableId="1409035895">
    <w:abstractNumId w:val="1"/>
  </w:num>
  <w:num w:numId="3" w16cid:durableId="1190723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51CA"/>
    <w:rsid w:val="00003249"/>
    <w:rsid w:val="00007A05"/>
    <w:rsid w:val="00013125"/>
    <w:rsid w:val="000254AD"/>
    <w:rsid w:val="00033B43"/>
    <w:rsid w:val="00067D93"/>
    <w:rsid w:val="000744CD"/>
    <w:rsid w:val="00076623"/>
    <w:rsid w:val="000A2D88"/>
    <w:rsid w:val="000A41A3"/>
    <w:rsid w:val="000B004B"/>
    <w:rsid w:val="000D3728"/>
    <w:rsid w:val="000E06E3"/>
    <w:rsid w:val="000E5EB1"/>
    <w:rsid w:val="000E6061"/>
    <w:rsid w:val="000E7C18"/>
    <w:rsid w:val="00110EB5"/>
    <w:rsid w:val="00115401"/>
    <w:rsid w:val="00184791"/>
    <w:rsid w:val="00192F00"/>
    <w:rsid w:val="00195EFF"/>
    <w:rsid w:val="001A1060"/>
    <w:rsid w:val="001A660A"/>
    <w:rsid w:val="001B1470"/>
    <w:rsid w:val="001C2A2D"/>
    <w:rsid w:val="001E16CC"/>
    <w:rsid w:val="001E4CEA"/>
    <w:rsid w:val="00201869"/>
    <w:rsid w:val="00220332"/>
    <w:rsid w:val="0022763E"/>
    <w:rsid w:val="00232AFE"/>
    <w:rsid w:val="002363A3"/>
    <w:rsid w:val="002522ED"/>
    <w:rsid w:val="002C580C"/>
    <w:rsid w:val="002C7E3B"/>
    <w:rsid w:val="002D0207"/>
    <w:rsid w:val="002F1FA2"/>
    <w:rsid w:val="00307AAD"/>
    <w:rsid w:val="00312F83"/>
    <w:rsid w:val="003207D0"/>
    <w:rsid w:val="00331DAA"/>
    <w:rsid w:val="00345C41"/>
    <w:rsid w:val="00373255"/>
    <w:rsid w:val="00376650"/>
    <w:rsid w:val="003B0D04"/>
    <w:rsid w:val="003B2BCF"/>
    <w:rsid w:val="003C0884"/>
    <w:rsid w:val="003C6EAA"/>
    <w:rsid w:val="004179C1"/>
    <w:rsid w:val="00430413"/>
    <w:rsid w:val="00435B6B"/>
    <w:rsid w:val="00440581"/>
    <w:rsid w:val="00452030"/>
    <w:rsid w:val="00484265"/>
    <w:rsid w:val="004B48A7"/>
    <w:rsid w:val="004F4FA3"/>
    <w:rsid w:val="00523126"/>
    <w:rsid w:val="00540B10"/>
    <w:rsid w:val="00541E8B"/>
    <w:rsid w:val="00547650"/>
    <w:rsid w:val="00572930"/>
    <w:rsid w:val="00572E0B"/>
    <w:rsid w:val="00573BA5"/>
    <w:rsid w:val="00580A4E"/>
    <w:rsid w:val="005954B3"/>
    <w:rsid w:val="00597F90"/>
    <w:rsid w:val="005A1659"/>
    <w:rsid w:val="005A22F9"/>
    <w:rsid w:val="005C6421"/>
    <w:rsid w:val="005E3B28"/>
    <w:rsid w:val="005F7607"/>
    <w:rsid w:val="0060197A"/>
    <w:rsid w:val="006048CD"/>
    <w:rsid w:val="006065D9"/>
    <w:rsid w:val="006352FB"/>
    <w:rsid w:val="00642A0C"/>
    <w:rsid w:val="00674342"/>
    <w:rsid w:val="00694394"/>
    <w:rsid w:val="006B74CC"/>
    <w:rsid w:val="006C08CE"/>
    <w:rsid w:val="006C74F3"/>
    <w:rsid w:val="006D2756"/>
    <w:rsid w:val="006D53F1"/>
    <w:rsid w:val="006D575A"/>
    <w:rsid w:val="006F3E80"/>
    <w:rsid w:val="006F4C71"/>
    <w:rsid w:val="007013DD"/>
    <w:rsid w:val="007243AC"/>
    <w:rsid w:val="007254BA"/>
    <w:rsid w:val="00740901"/>
    <w:rsid w:val="0074395C"/>
    <w:rsid w:val="00773EC3"/>
    <w:rsid w:val="00776CAB"/>
    <w:rsid w:val="0077734A"/>
    <w:rsid w:val="0079605E"/>
    <w:rsid w:val="007A6291"/>
    <w:rsid w:val="007D04CB"/>
    <w:rsid w:val="007D342F"/>
    <w:rsid w:val="007E0EA1"/>
    <w:rsid w:val="008106B8"/>
    <w:rsid w:val="00810A25"/>
    <w:rsid w:val="00816D5B"/>
    <w:rsid w:val="00817574"/>
    <w:rsid w:val="00824B84"/>
    <w:rsid w:val="008272D0"/>
    <w:rsid w:val="00830757"/>
    <w:rsid w:val="00865458"/>
    <w:rsid w:val="008661C4"/>
    <w:rsid w:val="00871D74"/>
    <w:rsid w:val="00893263"/>
    <w:rsid w:val="008938DB"/>
    <w:rsid w:val="008B18E2"/>
    <w:rsid w:val="008D0E58"/>
    <w:rsid w:val="009432E0"/>
    <w:rsid w:val="009538EA"/>
    <w:rsid w:val="009922E8"/>
    <w:rsid w:val="009B26AA"/>
    <w:rsid w:val="009D79C9"/>
    <w:rsid w:val="009E5422"/>
    <w:rsid w:val="00A06BB6"/>
    <w:rsid w:val="00A15DF1"/>
    <w:rsid w:val="00A17D97"/>
    <w:rsid w:val="00A20170"/>
    <w:rsid w:val="00A21BB6"/>
    <w:rsid w:val="00A33A6C"/>
    <w:rsid w:val="00A41C4F"/>
    <w:rsid w:val="00A579F2"/>
    <w:rsid w:val="00A75F05"/>
    <w:rsid w:val="00AA266B"/>
    <w:rsid w:val="00AC0199"/>
    <w:rsid w:val="00AF6AF1"/>
    <w:rsid w:val="00B22FAD"/>
    <w:rsid w:val="00B26351"/>
    <w:rsid w:val="00B50787"/>
    <w:rsid w:val="00B541CB"/>
    <w:rsid w:val="00B57234"/>
    <w:rsid w:val="00B733AA"/>
    <w:rsid w:val="00B765B5"/>
    <w:rsid w:val="00BB02DB"/>
    <w:rsid w:val="00BD30BF"/>
    <w:rsid w:val="00BE2A74"/>
    <w:rsid w:val="00C151CA"/>
    <w:rsid w:val="00C3397E"/>
    <w:rsid w:val="00C37B97"/>
    <w:rsid w:val="00C44C2F"/>
    <w:rsid w:val="00CC1D4E"/>
    <w:rsid w:val="00CC3846"/>
    <w:rsid w:val="00CD0E96"/>
    <w:rsid w:val="00CD5C97"/>
    <w:rsid w:val="00D012E9"/>
    <w:rsid w:val="00D25EEE"/>
    <w:rsid w:val="00D335D6"/>
    <w:rsid w:val="00D50F8F"/>
    <w:rsid w:val="00D607C4"/>
    <w:rsid w:val="00D73DEE"/>
    <w:rsid w:val="00D76F78"/>
    <w:rsid w:val="00D85A4F"/>
    <w:rsid w:val="00DA472B"/>
    <w:rsid w:val="00DB241A"/>
    <w:rsid w:val="00DC26E4"/>
    <w:rsid w:val="00DC6FC2"/>
    <w:rsid w:val="00DE06D4"/>
    <w:rsid w:val="00E109CD"/>
    <w:rsid w:val="00E14115"/>
    <w:rsid w:val="00E5083F"/>
    <w:rsid w:val="00E71902"/>
    <w:rsid w:val="00E87381"/>
    <w:rsid w:val="00EA61F5"/>
    <w:rsid w:val="00EB0A40"/>
    <w:rsid w:val="00EC204D"/>
    <w:rsid w:val="00EE0DA6"/>
    <w:rsid w:val="00EF2EAA"/>
    <w:rsid w:val="00F36259"/>
    <w:rsid w:val="00F43730"/>
    <w:rsid w:val="00F45348"/>
    <w:rsid w:val="00F4757D"/>
    <w:rsid w:val="00F77ACD"/>
    <w:rsid w:val="00F83408"/>
    <w:rsid w:val="00F93CEE"/>
    <w:rsid w:val="00F95A1B"/>
    <w:rsid w:val="00FD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  <w14:docId w14:val="1CD19122"/>
  <w15:chartTrackingRefBased/>
  <w15:docId w15:val="{0600EAB1-2D25-4947-B0B7-86610684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7D0"/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stilo1">
    <w:name w:val="Estilo1"/>
    <w:basedOn w:val="Normal"/>
    <w:autoRedefine/>
    <w:pPr>
      <w:spacing w:line="360" w:lineRule="auto"/>
      <w:jc w:val="both"/>
    </w:pPr>
  </w:style>
  <w:style w:type="paragraph" w:customStyle="1" w:styleId="Estilo3">
    <w:name w:val="Estilo3"/>
    <w:basedOn w:val="Normal"/>
    <w:pPr>
      <w:spacing w:line="360" w:lineRule="auto"/>
      <w:jc w:val="both"/>
    </w:pPr>
  </w:style>
  <w:style w:type="paragraph" w:customStyle="1" w:styleId="Estilo2">
    <w:name w:val="Estilo2"/>
    <w:basedOn w:val="Normal"/>
    <w:pPr>
      <w:spacing w:line="360" w:lineRule="auto"/>
      <w:jc w:val="both"/>
    </w:pPr>
  </w:style>
  <w:style w:type="paragraph" w:customStyle="1" w:styleId="Estilo4">
    <w:name w:val="Estilo4"/>
    <w:basedOn w:val="Normal"/>
    <w:pPr>
      <w:jc w:val="both"/>
    </w:pPr>
  </w:style>
  <w:style w:type="paragraph" w:customStyle="1" w:styleId="Estilo5">
    <w:name w:val="Estilo5"/>
    <w:basedOn w:val="Normal"/>
    <w:autoRedefine/>
    <w:pPr>
      <w:jc w:val="both"/>
    </w:pPr>
  </w:style>
  <w:style w:type="paragraph" w:customStyle="1" w:styleId="Estilo6">
    <w:name w:val="Estilo6"/>
    <w:basedOn w:val="Normal"/>
    <w:autoRedefine/>
    <w:pPr>
      <w:jc w:val="both"/>
    </w:pPr>
  </w:style>
  <w:style w:type="paragraph" w:customStyle="1" w:styleId="Estilo7">
    <w:name w:val="Estilo7"/>
    <w:basedOn w:val="Normal"/>
    <w:pPr>
      <w:spacing w:line="360" w:lineRule="auto"/>
      <w:jc w:val="both"/>
    </w:pPr>
  </w:style>
  <w:style w:type="paragraph" w:customStyle="1" w:styleId="Estilo8">
    <w:name w:val="Estilo8"/>
    <w:basedOn w:val="Normal"/>
    <w:autoRedefine/>
    <w:pPr>
      <w:spacing w:line="360" w:lineRule="auto"/>
      <w:jc w:val="both"/>
    </w:pPr>
  </w:style>
  <w:style w:type="paragraph" w:customStyle="1" w:styleId="Estilo9">
    <w:name w:val="Estilo9"/>
    <w:basedOn w:val="Normal"/>
    <w:pPr>
      <w:spacing w:line="360" w:lineRule="auto"/>
      <w:jc w:val="both"/>
    </w:pPr>
  </w:style>
  <w:style w:type="paragraph" w:customStyle="1" w:styleId="Estilo10">
    <w:name w:val="Estilo10"/>
    <w:basedOn w:val="Normal"/>
    <w:pPr>
      <w:spacing w:line="360" w:lineRule="auto"/>
      <w:jc w:val="both"/>
    </w:pPr>
  </w:style>
  <w:style w:type="paragraph" w:customStyle="1" w:styleId="Estilo11">
    <w:name w:val="Estilo11"/>
    <w:basedOn w:val="Normal"/>
    <w:autoRedefine/>
    <w:pPr>
      <w:spacing w:line="360" w:lineRule="auto"/>
      <w:jc w:val="both"/>
    </w:pPr>
  </w:style>
  <w:style w:type="paragraph" w:customStyle="1" w:styleId="Estilo12">
    <w:name w:val="Estilo12"/>
    <w:basedOn w:val="Normal"/>
    <w:pPr>
      <w:spacing w:line="360" w:lineRule="auto"/>
      <w:jc w:val="both"/>
    </w:pPr>
  </w:style>
  <w:style w:type="paragraph" w:customStyle="1" w:styleId="Estilo13">
    <w:name w:val="Estilo13"/>
    <w:basedOn w:val="Normal"/>
    <w:pPr>
      <w:spacing w:line="360" w:lineRule="auto"/>
      <w:jc w:val="both"/>
    </w:pPr>
  </w:style>
  <w:style w:type="paragraph" w:customStyle="1" w:styleId="Estilo14">
    <w:name w:val="Estilo14"/>
    <w:basedOn w:val="Normal"/>
    <w:pPr>
      <w:spacing w:line="360" w:lineRule="auto"/>
      <w:jc w:val="both"/>
    </w:p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3">
    <w:name w:val="Body Text 3"/>
    <w:basedOn w:val="Normal"/>
    <w:rsid w:val="005E3B28"/>
    <w:pPr>
      <w:spacing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07A05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007A05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DIREÇÃO-GERAL DOS ESTABELECIMENTOS ESCOLARES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DIREÇÃO-GERAL DOS ESTABELECIMENTOS ESCOLARES</dc:title>
  <dc:subject/>
  <dc:creator>Jorge Toledo</dc:creator>
  <cp:keywords/>
  <cp:lastModifiedBy>Rui Teixeira</cp:lastModifiedBy>
  <cp:revision>2</cp:revision>
  <cp:lastPrinted>2009-05-22T14:32:00Z</cp:lastPrinted>
  <dcterms:created xsi:type="dcterms:W3CDTF">2026-09-18T18:40:00Z</dcterms:created>
  <dcterms:modified xsi:type="dcterms:W3CDTF">2026-09-18T18:40:00Z</dcterms:modified>
</cp:coreProperties>
</file>